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E31995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>Viaje a</w:t>
      </w:r>
      <w:r w:rsidR="00D34BD3">
        <w:t xml:space="preserve"> la Ciudad de </w:t>
      </w:r>
      <w:r w:rsidR="00E25D97">
        <w:t>México</w:t>
      </w:r>
      <w:r w:rsidR="00707F8E">
        <w:t xml:space="preserve"> </w:t>
      </w:r>
      <w:r w:rsidR="00D34BD3">
        <w:t xml:space="preserve"> </w:t>
      </w:r>
      <w:r w:rsidR="00707F8E">
        <w:t xml:space="preserve">el día 5 de </w:t>
      </w:r>
      <w:r w:rsidR="00E25D97">
        <w:t>noviem</w:t>
      </w:r>
      <w:r w:rsidR="00707F8E">
        <w:t>bre 201</w:t>
      </w:r>
      <w:r>
        <w:t>9</w:t>
      </w:r>
      <w:r w:rsidR="00707F8E">
        <w:t xml:space="preserve"> </w:t>
      </w:r>
      <w:r>
        <w:t xml:space="preserve">para </w:t>
      </w:r>
      <w:r w:rsidR="00E25D97">
        <w:t>e</w:t>
      </w:r>
      <w:r w:rsidR="00E25D97" w:rsidRPr="00E25D97">
        <w:t>ntrega de documentos en las oficinas generales y laboratorio de la CONAGUA</w:t>
      </w:r>
      <w:r w:rsidR="00E25D97">
        <w:t>.</w:t>
      </w:r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  <w:bookmarkStart w:id="0" w:name="_GoBack"/>
      <w:bookmarkEnd w:id="0"/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2D42A8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872DEA"/>
    <w:rsid w:val="009B3FF0"/>
    <w:rsid w:val="009B7E7C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25D97"/>
    <w:rsid w:val="00E31995"/>
    <w:rsid w:val="00E3620F"/>
    <w:rsid w:val="00E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2020-01-29T21:36:00Z</dcterms:created>
  <dcterms:modified xsi:type="dcterms:W3CDTF">2020-01-29T21:37:00Z</dcterms:modified>
</cp:coreProperties>
</file>